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A4" w:rsidRPr="00AF581D" w:rsidRDefault="009A20A4" w:rsidP="009A20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81D">
        <w:rPr>
          <w:rFonts w:ascii="Times New Roman" w:hAnsi="Times New Roman" w:cs="Times New Roman"/>
          <w:b/>
          <w:sz w:val="28"/>
        </w:rPr>
        <w:t xml:space="preserve">ПЛАН-ЗАДАНИЕ </w:t>
      </w:r>
    </w:p>
    <w:p w:rsidR="009A20A4" w:rsidRPr="00027E57" w:rsidRDefault="009A20A4" w:rsidP="00027E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81D">
        <w:rPr>
          <w:rFonts w:ascii="Times New Roman" w:hAnsi="Times New Roman" w:cs="Times New Roman"/>
          <w:b/>
          <w:sz w:val="28"/>
        </w:rPr>
        <w:t>для самостоятельного обучения</w:t>
      </w:r>
      <w:r>
        <w:rPr>
          <w:rFonts w:ascii="Times New Roman" w:hAnsi="Times New Roman" w:cs="Times New Roman"/>
          <w:b/>
          <w:sz w:val="28"/>
        </w:rPr>
        <w:t>, тренер-преподаватель Шуваева Т.Н.</w:t>
      </w:r>
    </w:p>
    <w:p w:rsidR="00027E57" w:rsidRDefault="00027E57" w:rsidP="00A50C1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A50C14" w:rsidRDefault="00A50C14" w:rsidP="00A50C1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СОГ, ЭНП 1</w:t>
      </w:r>
      <w:r w:rsidRPr="00AF581D">
        <w:rPr>
          <w:rFonts w:ascii="Times New Roman" w:hAnsi="Times New Roman" w:cs="Times New Roman"/>
          <w:b/>
          <w:i/>
          <w:sz w:val="28"/>
        </w:rPr>
        <w:t>-го года обучения</w:t>
      </w:r>
    </w:p>
    <w:p w:rsidR="00A50C14" w:rsidRPr="00A50C14" w:rsidRDefault="00A50C14" w:rsidP="00A50C14">
      <w:pPr>
        <w:pStyle w:val="a3"/>
        <w:rPr>
          <w:rFonts w:ascii="Times New Roman" w:hAnsi="Times New Roman" w:cs="Times New Roman"/>
          <w:b/>
          <w:sz w:val="28"/>
        </w:rPr>
      </w:pPr>
      <w:r w:rsidRPr="00A50C14">
        <w:rPr>
          <w:rFonts w:ascii="Times New Roman" w:hAnsi="Times New Roman" w:cs="Times New Roman"/>
          <w:b/>
          <w:sz w:val="28"/>
        </w:rPr>
        <w:t>Апрель: ОФП</w:t>
      </w:r>
    </w:p>
    <w:p w:rsidR="00A50C14" w:rsidRDefault="00A50C14" w:rsidP="00A50C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Поднимание туловища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стараться руки за головой)</w:t>
      </w:r>
    </w:p>
    <w:p w:rsidR="00A50C14" w:rsidRDefault="00A50C14" w:rsidP="00A50C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Планка на предплечьях, пальцах</w:t>
      </w:r>
    </w:p>
    <w:p w:rsidR="00A50C14" w:rsidRDefault="00A50C14" w:rsidP="00A50C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Отжимание</w:t>
      </w:r>
    </w:p>
    <w:p w:rsidR="00A50C14" w:rsidRDefault="00A50C14" w:rsidP="00A50C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укрепления </w:t>
      </w:r>
      <w:proofErr w:type="spellStart"/>
      <w:r>
        <w:rPr>
          <w:rFonts w:ascii="Times New Roman" w:hAnsi="Times New Roman" w:cs="Times New Roman"/>
          <w:sz w:val="28"/>
        </w:rPr>
        <w:t>голеностопа</w:t>
      </w:r>
      <w:proofErr w:type="spellEnd"/>
    </w:p>
    <w:p w:rsidR="00A50C14" w:rsidRDefault="00A50C14" w:rsidP="00A50C1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)И</w:t>
      </w:r>
      <w:proofErr w:type="gramEnd"/>
      <w:r>
        <w:rPr>
          <w:rFonts w:ascii="Times New Roman" w:hAnsi="Times New Roman" w:cs="Times New Roman"/>
          <w:sz w:val="28"/>
        </w:rPr>
        <w:t>.п. – стоя на полу, передняя часть стопы – на книге, положенную на пол, подниматься на носки</w:t>
      </w:r>
    </w:p>
    <w:p w:rsidR="00A50C14" w:rsidRDefault="00A50C14" w:rsidP="00A50C1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>рыжки на одной (другой), двух ногах на носках</w:t>
      </w:r>
    </w:p>
    <w:p w:rsidR="00A50C14" w:rsidRDefault="00A50C14" w:rsidP="00A50C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Приседания </w:t>
      </w:r>
    </w:p>
    <w:p w:rsidR="00A50C14" w:rsidRDefault="00A50C14" w:rsidP="00A50C1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мячом:</w:t>
      </w:r>
    </w:p>
    <w:p w:rsidR="00A50C14" w:rsidRDefault="00A50C14" w:rsidP="00A50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Сидя на полу – верхняя передача</w:t>
      </w:r>
    </w:p>
    <w:p w:rsidR="00A50C14" w:rsidRDefault="00A50C14" w:rsidP="00A50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 на коленях – верхняя передача</w:t>
      </w:r>
    </w:p>
    <w:p w:rsidR="00A50C14" w:rsidRDefault="00A50C14" w:rsidP="00A50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Приседая и опускаясь у стены</w:t>
      </w:r>
    </w:p>
    <w:p w:rsidR="00A50C14" w:rsidRDefault="00A50C14" w:rsidP="00A50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над собой – верхняя, нижняя</w:t>
      </w:r>
    </w:p>
    <w:p w:rsidR="00A50C14" w:rsidRDefault="00A50C14" w:rsidP="00A50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в пол</w:t>
      </w:r>
    </w:p>
    <w:p w:rsidR="00A50C14" w:rsidRPr="00A50C14" w:rsidRDefault="00A50C14" w:rsidP="00A50C1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50C14">
        <w:rPr>
          <w:rFonts w:ascii="Times New Roman" w:hAnsi="Times New Roman" w:cs="Times New Roman"/>
          <w:b/>
          <w:sz w:val="28"/>
        </w:rPr>
        <w:t>Май: ОФП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Поднимание туловища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стараться руки за головой)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Планка на предплечьях, пальцах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Отжимание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укрепления </w:t>
      </w:r>
      <w:proofErr w:type="spellStart"/>
      <w:r>
        <w:rPr>
          <w:rFonts w:ascii="Times New Roman" w:hAnsi="Times New Roman" w:cs="Times New Roman"/>
          <w:sz w:val="28"/>
        </w:rPr>
        <w:t>голеностопа</w:t>
      </w:r>
      <w:proofErr w:type="spellEnd"/>
    </w:p>
    <w:p w:rsidR="00A50C14" w:rsidRDefault="00A50C14" w:rsidP="00A50C1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)И</w:t>
      </w:r>
      <w:proofErr w:type="gramEnd"/>
      <w:r>
        <w:rPr>
          <w:rFonts w:ascii="Times New Roman" w:hAnsi="Times New Roman" w:cs="Times New Roman"/>
          <w:sz w:val="28"/>
        </w:rPr>
        <w:t>.п. – стоя на полу, передняя часть стопы – на книге, положенную на пол, подниматься на носки</w:t>
      </w:r>
    </w:p>
    <w:p w:rsidR="00A50C14" w:rsidRDefault="00A50C14" w:rsidP="00A50C1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>рыжки на одной (другой), двух ногах на носках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Приседания 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скакалках (если есть возможность – на улице), добавить ускорение от одной постройки до другой</w:t>
      </w:r>
    </w:p>
    <w:p w:rsidR="00A50C14" w:rsidRDefault="00A50C14" w:rsidP="00A50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«Лягушки»</w:t>
      </w:r>
    </w:p>
    <w:p w:rsidR="00A50C14" w:rsidRPr="00027E57" w:rsidRDefault="00A50C14" w:rsidP="00027E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Подбросить мяч, присесть, поймать мяч</w:t>
      </w:r>
    </w:p>
    <w:p w:rsidR="00A50C14" w:rsidRPr="00A50C14" w:rsidRDefault="00A50C14" w:rsidP="00A50C14">
      <w:pPr>
        <w:pStyle w:val="a3"/>
        <w:ind w:left="720"/>
        <w:jc w:val="center"/>
        <w:rPr>
          <w:rFonts w:ascii="Times New Roman" w:hAnsi="Times New Roman" w:cs="Times New Roman"/>
          <w:sz w:val="28"/>
          <w:u w:val="single"/>
        </w:rPr>
      </w:pPr>
      <w:r w:rsidRPr="00A50C14">
        <w:rPr>
          <w:rFonts w:ascii="Times New Roman" w:hAnsi="Times New Roman" w:cs="Times New Roman"/>
          <w:sz w:val="28"/>
          <w:u w:val="single"/>
        </w:rPr>
        <w:t>ТЕСТ:</w:t>
      </w:r>
    </w:p>
    <w:p w:rsidR="00A50C14" w:rsidRDefault="00A50C14" w:rsidP="00A50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выполняется верхняя передача</w:t>
      </w:r>
    </w:p>
    <w:p w:rsidR="00A50C14" w:rsidRDefault="00A50C14" w:rsidP="00A50C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мяча над головой</w:t>
      </w:r>
    </w:p>
    <w:p w:rsidR="00A50C14" w:rsidRDefault="00A50C14" w:rsidP="00A50C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Впереди</w:t>
      </w:r>
    </w:p>
    <w:p w:rsidR="00A50C14" w:rsidRDefault="00A50C14" w:rsidP="00A50C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врозь</w:t>
      </w:r>
    </w:p>
    <w:p w:rsidR="00A50C14" w:rsidRDefault="00A50C14" w:rsidP="00A50C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Левая нога впереди</w:t>
      </w:r>
    </w:p>
    <w:p w:rsidR="00A50C14" w:rsidRDefault="00A50C14" w:rsidP="00A50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правильно выполнить нижнюю передачу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врозь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вместе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Спина прямая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Плечи – над носками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внизу</w:t>
      </w:r>
    </w:p>
    <w:p w:rsidR="00A50C14" w:rsidRDefault="00A50C14" w:rsidP="00A50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впереди</w:t>
      </w:r>
    </w:p>
    <w:p w:rsidR="00A50C14" w:rsidRDefault="00A50C14" w:rsidP="00A50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выполнить правильно подачу</w:t>
      </w:r>
    </w:p>
    <w:p w:rsidR="00A50C14" w:rsidRDefault="00A50C14" w:rsidP="00A50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Наброс</w:t>
      </w:r>
      <w:proofErr w:type="spellEnd"/>
      <w:r>
        <w:rPr>
          <w:rFonts w:ascii="Times New Roman" w:hAnsi="Times New Roman" w:cs="Times New Roman"/>
          <w:sz w:val="28"/>
        </w:rPr>
        <w:t xml:space="preserve"> над головой</w:t>
      </w:r>
    </w:p>
    <w:p w:rsidR="00A50C14" w:rsidRDefault="00A50C14" w:rsidP="00A50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собой на высоту вытянутой руки</w:t>
      </w:r>
    </w:p>
    <w:p w:rsidR="00A50C14" w:rsidRDefault="00A50C14" w:rsidP="00A50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Левая нога впереди</w:t>
      </w:r>
    </w:p>
    <w:p w:rsidR="00A50C14" w:rsidRDefault="00A50C14" w:rsidP="00A50C14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A50C14" w:rsidRDefault="00A50C14" w:rsidP="00A50C14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A50C14" w:rsidRDefault="00A50C14" w:rsidP="00A50C1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Поставить + где правильный ответ</w:t>
      </w:r>
    </w:p>
    <w:p w:rsidR="00A50C14" w:rsidRPr="00AF581D" w:rsidRDefault="00A50C14" w:rsidP="00A50C14">
      <w:pPr>
        <w:pStyle w:val="a3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C7C1D" w:rsidRDefault="009C7C1D"/>
    <w:sectPr w:rsidR="009C7C1D" w:rsidSect="00027E57">
      <w:pgSz w:w="11906" w:h="16838"/>
      <w:pgMar w:top="964" w:right="567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EC1"/>
    <w:multiLevelType w:val="hybridMultilevel"/>
    <w:tmpl w:val="0B4E22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611625C"/>
    <w:multiLevelType w:val="hybridMultilevel"/>
    <w:tmpl w:val="7A08F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72073"/>
    <w:multiLevelType w:val="hybridMultilevel"/>
    <w:tmpl w:val="1DCC7484"/>
    <w:lvl w:ilvl="0" w:tplc="DB1693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C046D8"/>
    <w:multiLevelType w:val="hybridMultilevel"/>
    <w:tmpl w:val="314ED8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3CA2287"/>
    <w:multiLevelType w:val="hybridMultilevel"/>
    <w:tmpl w:val="A886BBB4"/>
    <w:lvl w:ilvl="0" w:tplc="F9F83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63277CE"/>
    <w:multiLevelType w:val="hybridMultilevel"/>
    <w:tmpl w:val="DC984A26"/>
    <w:lvl w:ilvl="0" w:tplc="E7CAB9F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CEA5009"/>
    <w:multiLevelType w:val="hybridMultilevel"/>
    <w:tmpl w:val="521EA6F2"/>
    <w:lvl w:ilvl="0" w:tplc="05CCB2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E703C7F"/>
    <w:multiLevelType w:val="hybridMultilevel"/>
    <w:tmpl w:val="FFEC9E92"/>
    <w:lvl w:ilvl="0" w:tplc="7C10CF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313158A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26E7"/>
    <w:multiLevelType w:val="hybridMultilevel"/>
    <w:tmpl w:val="562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5CB5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F65B0"/>
    <w:multiLevelType w:val="hybridMultilevel"/>
    <w:tmpl w:val="34B4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61D11"/>
    <w:multiLevelType w:val="hybridMultilevel"/>
    <w:tmpl w:val="12582620"/>
    <w:lvl w:ilvl="0" w:tplc="5A5E54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5BA04625"/>
    <w:multiLevelType w:val="hybridMultilevel"/>
    <w:tmpl w:val="9C3AE10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D0B344D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00CC"/>
    <w:multiLevelType w:val="hybridMultilevel"/>
    <w:tmpl w:val="14AA0242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>
    <w:nsid w:val="72C66BFF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339CD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05BD2"/>
    <w:multiLevelType w:val="hybridMultilevel"/>
    <w:tmpl w:val="266C65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7DD77AC8"/>
    <w:multiLevelType w:val="hybridMultilevel"/>
    <w:tmpl w:val="80A6FCF8"/>
    <w:lvl w:ilvl="0" w:tplc="6EF07D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9"/>
  </w:num>
  <w:num w:numId="5">
    <w:abstractNumId w:val="2"/>
  </w:num>
  <w:num w:numId="6">
    <w:abstractNumId w:val="4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10"/>
  </w:num>
  <w:num w:numId="16">
    <w:abstractNumId w:val="9"/>
  </w:num>
  <w:num w:numId="17">
    <w:abstractNumId w:val="16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0A4"/>
    <w:rsid w:val="00027E57"/>
    <w:rsid w:val="000E06C4"/>
    <w:rsid w:val="002E4C7B"/>
    <w:rsid w:val="009A20A4"/>
    <w:rsid w:val="009C7C1D"/>
    <w:rsid w:val="00A50C14"/>
    <w:rsid w:val="00F6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0A4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5</cp:revision>
  <dcterms:created xsi:type="dcterms:W3CDTF">2020-05-13T12:59:00Z</dcterms:created>
  <dcterms:modified xsi:type="dcterms:W3CDTF">2020-05-13T13:09:00Z</dcterms:modified>
</cp:coreProperties>
</file>